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57A4BF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C49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19CAC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06B" w14:textId="129FC0B5" w:rsidR="00B17032" w:rsidRDefault="00B17032" w:rsidP="002C30A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OA6</w:t>
            </w:r>
          </w:p>
          <w:p w14:paraId="74298598" w14:textId="080C3700" w:rsidR="00971CAF" w:rsidRPr="00971CAF" w:rsidRDefault="00971CAF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FF1C42">
              <w:rPr>
                <w:rFonts w:ascii="Arial" w:hAnsi="Arial" w:cs="Arial"/>
                <w:szCs w:val="24"/>
              </w:rPr>
              <w:t>OA13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9725204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2C49B9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Lugares de la ciudad y sus ubicaciones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75850C8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Comprender e identificar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408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ocabulario relacionado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 </w:t>
            </w:r>
            <w:r w:rsidR="002C49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lugares de la ciudad y sus ubicaciones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60F900B0" w:rsidR="00A1604E" w:rsidRDefault="00B45E7D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9FB07" wp14:editId="7B13B901">
                <wp:simplePos x="0" y="0"/>
                <wp:positionH relativeFrom="column">
                  <wp:posOffset>3067050</wp:posOffset>
                </wp:positionH>
                <wp:positionV relativeFrom="paragraph">
                  <wp:posOffset>123825</wp:posOffset>
                </wp:positionV>
                <wp:extent cx="3095625" cy="1533525"/>
                <wp:effectExtent l="1047750" t="0" r="28575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33525"/>
                        </a:xfrm>
                        <a:prstGeom prst="cloudCallout">
                          <a:avLst>
                            <a:gd name="adj1" fmla="val -82154"/>
                            <a:gd name="adj2" fmla="val -630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0135D" w14:textId="77777777" w:rsidR="00B45E7D" w:rsidRDefault="00B45E7D" w:rsidP="00B45E7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¿CÓMO VOY?</w:t>
                            </w:r>
                          </w:p>
                          <w:p w14:paraId="063385C5" w14:textId="77777777" w:rsidR="00B45E7D" w:rsidRDefault="00B45E7D" w:rsidP="00B45E7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¿QUÉ RECUERDO DE LO APRENDIDO HASTA AHORA?</w:t>
                            </w:r>
                          </w:p>
                          <w:p w14:paraId="019F85C6" w14:textId="77777777" w:rsidR="00B45E7D" w:rsidRDefault="00B45E7D" w:rsidP="00B45E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9FB0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41.5pt;margin-top:9.75pt;width:243.75pt;height:1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" adj="-6945,9437" fillcolor="white [3201]" strokecolor="#5b9bd5 [3204]" strokeweight="1pt">
                <v:stroke joinstyle="miter"/>
                <v:textbox>
                  <w:txbxContent>
                    <w:p w14:paraId="0540135D" w14:textId="77777777" w:rsidR="00B45E7D" w:rsidRDefault="00B45E7D" w:rsidP="00B45E7D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¿CÓMO VOY?</w:t>
                      </w:r>
                    </w:p>
                    <w:p w14:paraId="063385C5" w14:textId="77777777" w:rsidR="00B45E7D" w:rsidRDefault="00B45E7D" w:rsidP="00B45E7D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¿QUÉ RECUERDO DE LO APRENDIDO HASTA AHORA?</w:t>
                      </w:r>
                    </w:p>
                    <w:p w14:paraId="019F85C6" w14:textId="77777777" w:rsidR="00B45E7D" w:rsidRDefault="00B45E7D" w:rsidP="00B45E7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9E55A" w14:textId="0F7D9CE7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3027D" w14:textId="575AA0F7" w:rsidR="00FA79FA" w:rsidRPr="004F6482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2B2334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</w:t>
      </w:r>
      <w:r w:rsidR="001E1A20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the </w:t>
      </w:r>
      <w:r w:rsidR="002C49B9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places of the city</w:t>
      </w:r>
      <w:r w:rsidR="004F6482" w:rsidRPr="00085B90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.</w:t>
      </w:r>
      <w:r w:rsidR="004F6482"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pictures and CHOO</w:t>
      </w:r>
      <w:r w:rsidR="00961D1C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SE the correct alternative</w:t>
      </w:r>
      <w:r w:rsidR="009C26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for each </w:t>
      </w:r>
      <w:r w:rsidR="00085B9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one</w:t>
      </w:r>
      <w:r w:rsid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2B2334" w:rsidRPr="0075576E">
        <w:rPr>
          <w:rFonts w:ascii="Arial" w:eastAsia="Calibri" w:hAnsi="Arial" w:cs="Arial"/>
          <w:b/>
          <w:sz w:val="24"/>
          <w:szCs w:val="24"/>
          <w:lang w:eastAsia="es-ES" w:bidi="es-ES"/>
        </w:rPr>
        <w:t>(Vamos a r</w:t>
      </w:r>
      <w:r w:rsidR="00961D1C" w:rsidRPr="0075576E">
        <w:rPr>
          <w:rFonts w:ascii="Arial" w:eastAsia="Calibri" w:hAnsi="Arial" w:cs="Arial"/>
          <w:b/>
          <w:sz w:val="24"/>
          <w:szCs w:val="24"/>
          <w:lang w:eastAsia="es-ES" w:bidi="es-ES"/>
        </w:rPr>
        <w:t>ecordar l</w:t>
      </w:r>
      <w:r w:rsidR="00B13CE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os </w:t>
      </w:r>
      <w:r w:rsidR="002C49B9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lugares de la ciudad</w:t>
      </w:r>
      <w:r w:rsidR="004F6482" w:rsidRPr="0075576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Mira las 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imágenes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ESCOGE la</w:t>
      </w:r>
      <w:r w:rsidR="004F6482" w:rsidRPr="004F648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alternativa para cada </w:t>
      </w:r>
      <w:r w:rsidR="00085B90">
        <w:rPr>
          <w:rFonts w:ascii="Arial" w:eastAsia="Calibri" w:hAnsi="Arial" w:cs="Arial"/>
          <w:b/>
          <w:sz w:val="24"/>
          <w:szCs w:val="24"/>
          <w:lang w:eastAsia="es-ES" w:bidi="es-ES"/>
        </w:rPr>
        <w:t>una</w:t>
      </w:r>
      <w:r w:rsidR="009C2670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4F6482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6066AE35" w14:textId="062D9792" w:rsidR="00901B29" w:rsidRDefault="00961D1C" w:rsidP="00CE0581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809D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</w:t>
      </w:r>
      <w:r w:rsidR="00E809D4">
        <w:rPr>
          <w:noProof/>
        </w:rPr>
        <w:drawing>
          <wp:inline distT="0" distB="0" distL="0" distR="0" wp14:anchorId="5951B85B" wp14:editId="5D37487B">
            <wp:extent cx="1666875" cy="14287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FE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E47FE9">
        <w:rPr>
          <w:noProof/>
        </w:rPr>
        <w:drawing>
          <wp:inline distT="0" distB="0" distL="0" distR="0" wp14:anchorId="45FAE27B" wp14:editId="02E17E11">
            <wp:extent cx="1666875" cy="14287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FE9">
        <w:rPr>
          <w:noProof/>
        </w:rPr>
        <w:drawing>
          <wp:inline distT="0" distB="0" distL="0" distR="0" wp14:anchorId="4C746570" wp14:editId="537BD4FE">
            <wp:extent cx="1352550" cy="14287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FE9">
        <w:rPr>
          <w:noProof/>
        </w:rPr>
        <w:drawing>
          <wp:inline distT="0" distB="0" distL="0" distR="0" wp14:anchorId="50E47EF3" wp14:editId="39978DF4">
            <wp:extent cx="1666875" cy="14287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9827" w14:textId="77FC5EC2" w:rsidR="00E809D4" w:rsidRDefault="00E47FE9" w:rsidP="00E47FE9">
      <w:pPr>
        <w:pStyle w:val="Prrafodelista"/>
        <w:numPr>
          <w:ilvl w:val="0"/>
          <w:numId w:val="12"/>
        </w:num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Hospital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Hotel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Cinema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a) School</w:t>
      </w:r>
    </w:p>
    <w:p w14:paraId="0707B7F7" w14:textId="10B2E53C" w:rsidR="00E47FE9" w:rsidRPr="00E47FE9" w:rsidRDefault="00E47FE9" w:rsidP="00E47FE9">
      <w:pPr>
        <w:pStyle w:val="Prrafodelista"/>
        <w:numPr>
          <w:ilvl w:val="0"/>
          <w:numId w:val="12"/>
        </w:num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>Cinema</w:t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Library</w:t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Airport</w:t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b) F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ire station</w:t>
      </w:r>
    </w:p>
    <w:p w14:paraId="76C9C35F" w14:textId="4490905A" w:rsidR="00E47FE9" w:rsidRDefault="00E47FE9" w:rsidP="00E47FE9">
      <w:pPr>
        <w:pStyle w:val="Prrafodelista"/>
        <w:numPr>
          <w:ilvl w:val="0"/>
          <w:numId w:val="12"/>
        </w:num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School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Police station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c) </w:t>
      </w:r>
      <w:proofErr w:type="gramStart"/>
      <w:r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Park  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proofErr w:type="gramEnd"/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   c) Restaurant</w:t>
      </w:r>
    </w:p>
    <w:p w14:paraId="5F88D556" w14:textId="4FB13C47" w:rsidR="00E47FE9" w:rsidRDefault="00E47FE9" w:rsidP="00E47FE9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5D624FA0" w14:textId="4F276ACF" w:rsidR="00E47FE9" w:rsidRDefault="00E47FE9" w:rsidP="00E47FE9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</w:rPr>
        <w:drawing>
          <wp:inline distT="0" distB="0" distL="0" distR="0" wp14:anchorId="6B559322" wp14:editId="352B7AE5">
            <wp:extent cx="1511300" cy="12954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1" cy="12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AD1DBE" wp14:editId="1DDBAC52">
            <wp:extent cx="1419225" cy="1216479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86" cy="12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6FECC7" wp14:editId="333F6A76">
            <wp:extent cx="1485900" cy="1273629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76" cy="127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EAFE" w14:textId="0ECF1B2F" w:rsidR="00E47FE9" w:rsidRDefault="00E47FE9" w:rsidP="00E47FE9">
      <w:pPr>
        <w:pStyle w:val="Prrafodelista"/>
        <w:numPr>
          <w:ilvl w:val="0"/>
          <w:numId w:val="13"/>
        </w:num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School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Restaurant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a) Airport</w:t>
      </w:r>
    </w:p>
    <w:p w14:paraId="41CB6D39" w14:textId="5499561D" w:rsidR="00E47FE9" w:rsidRDefault="00E47FE9" w:rsidP="00E47FE9">
      <w:pPr>
        <w:pStyle w:val="Prrafodelista"/>
        <w:numPr>
          <w:ilvl w:val="0"/>
          <w:numId w:val="13"/>
        </w:num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sz w:val="24"/>
          <w:szCs w:val="24"/>
          <w:lang w:val="en-US" w:eastAsia="es-ES" w:bidi="es-ES"/>
        </w:rPr>
        <w:t>Park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Police station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b) Supermarket</w:t>
      </w:r>
    </w:p>
    <w:p w14:paraId="4A7E0EAC" w14:textId="33C0CBFC" w:rsidR="00E47FE9" w:rsidRDefault="00E47FE9" w:rsidP="00E47FE9">
      <w:pPr>
        <w:pStyle w:val="Prrafodelista"/>
        <w:numPr>
          <w:ilvl w:val="0"/>
          <w:numId w:val="13"/>
        </w:num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>Hospital</w:t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 xml:space="preserve">c) Cinema </w:t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</w:r>
      <w:r w:rsidRPr="00E47FE9">
        <w:rPr>
          <w:rFonts w:ascii="Arial" w:eastAsia="Calibri" w:hAnsi="Arial" w:cs="Arial"/>
          <w:sz w:val="24"/>
          <w:szCs w:val="24"/>
          <w:lang w:val="en-US" w:eastAsia="es-ES" w:bidi="es-ES"/>
        </w:rPr>
        <w:tab/>
        <w:t>c) Fire s</w:t>
      </w:r>
      <w:r>
        <w:rPr>
          <w:rFonts w:ascii="Arial" w:eastAsia="Calibri" w:hAnsi="Arial" w:cs="Arial"/>
          <w:sz w:val="24"/>
          <w:szCs w:val="24"/>
          <w:lang w:val="en-US" w:eastAsia="es-ES" w:bidi="es-ES"/>
        </w:rPr>
        <w:t>tation</w:t>
      </w:r>
    </w:p>
    <w:p w14:paraId="065E471C" w14:textId="77777777" w:rsidR="00E47FE9" w:rsidRPr="00E47FE9" w:rsidRDefault="00E47FE9" w:rsidP="00E47FE9">
      <w:pPr>
        <w:spacing w:line="256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E4610C8" w14:textId="632EA90B" w:rsidR="004B0AFB" w:rsidRPr="00E47FE9" w:rsidRDefault="004B0AF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83F1175" w14:textId="6422084B" w:rsidR="00E559C7" w:rsidRPr="00B13CE4" w:rsidRDefault="009C26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</w:t>
      </w:r>
      <w:r w:rsidR="00C36E7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2C49B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map, read the questions and choose the correct alternative for each one</w:t>
      </w:r>
      <w:r w:rsidR="00B13CE4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B13CE4" w:rsidRPr="00B13CE4">
        <w:rPr>
          <w:rFonts w:ascii="Arial" w:eastAsia="Calibri" w:hAnsi="Arial" w:cs="Arial"/>
          <w:b/>
          <w:sz w:val="24"/>
          <w:szCs w:val="24"/>
          <w:lang w:eastAsia="es-ES" w:bidi="es-ES"/>
        </w:rPr>
        <w:t>(</w:t>
      </w:r>
      <w:r w:rsidR="002C49B9">
        <w:rPr>
          <w:rFonts w:ascii="Arial" w:eastAsia="Calibri" w:hAnsi="Arial" w:cs="Arial"/>
          <w:b/>
          <w:sz w:val="24"/>
          <w:szCs w:val="24"/>
          <w:lang w:eastAsia="es-ES" w:bidi="es-ES"/>
        </w:rPr>
        <w:t>Mira el mapa, lee las preguntas y escoge la alternativa correcta para cada una</w:t>
      </w:r>
      <w:r w:rsidR="00B13CE4" w:rsidRPr="00B13CE4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  <w:r w:rsidR="00B13CE4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  <w:r w:rsidR="0058216F" w:rsidRPr="00B13CE4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37E602CF" w14:textId="7ECFE109" w:rsidR="000B5FE7" w:rsidRPr="00B13CE4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F58FB78" w14:textId="698805BF" w:rsidR="00CE0581" w:rsidRPr="00CE0581" w:rsidRDefault="00E809D4" w:rsidP="00CE0581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3CB0A4B0" wp14:editId="196EC6FB">
            <wp:extent cx="6859270" cy="324040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FF1C" w14:textId="47AFA911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1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.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what  is</w:t>
      </w:r>
      <w:proofErr w:type="gramEnd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next to the  hospital?</w:t>
      </w:r>
    </w:p>
    <w:p w14:paraId="13EEBCBA" w14:textId="06F89D5C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a)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the zoo </w:t>
      </w:r>
    </w:p>
    <w:p w14:paraId="48CAE018" w14:textId="4E845232" w:rsid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market</w:t>
      </w:r>
    </w:p>
    <w:p w14:paraId="4552381B" w14:textId="77777777" w:rsidR="00E47FE9" w:rsidRPr="00E809D4" w:rsidRDefault="00E47FE9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2A03DF39" w14:textId="2ECDA69F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2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.what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 opposite</w:t>
      </w:r>
      <w:proofErr w:type="gramEnd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the  school?</w:t>
      </w:r>
    </w:p>
    <w:p w14:paraId="719753C3" w14:textId="51054A3C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train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station</w:t>
      </w:r>
      <w:proofErr w:type="gramEnd"/>
    </w:p>
    <w:p w14:paraId="557559AC" w14:textId="7E3F4BE1" w:rsid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b)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the market</w:t>
      </w:r>
    </w:p>
    <w:p w14:paraId="5D4F0267" w14:textId="77777777" w:rsidR="00E47FE9" w:rsidRPr="00E809D4" w:rsidRDefault="00E47FE9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11FE02D0" w14:textId="6D898103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3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.what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 in</w:t>
      </w:r>
      <w:proofErr w:type="gramEnd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front  of  the  police  station?</w:t>
      </w:r>
    </w:p>
    <w:p w14:paraId="58BEAB8B" w14:textId="00E52008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a)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the post office</w:t>
      </w:r>
    </w:p>
    <w:p w14:paraId="25C7E65D" w14:textId="3B1C1970" w:rsid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zoo</w:t>
      </w:r>
    </w:p>
    <w:p w14:paraId="4008A65E" w14:textId="77777777" w:rsidR="00E47FE9" w:rsidRPr="00E809D4" w:rsidRDefault="00E47FE9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00DD42B9" w14:textId="522496D0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4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.what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is  behind</w:t>
      </w:r>
      <w:proofErr w:type="gramEnd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the  market?</w:t>
      </w:r>
    </w:p>
    <w:p w14:paraId="43556AE1" w14:textId="7408C9A8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a)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the park</w:t>
      </w:r>
    </w:p>
    <w:p w14:paraId="3EF21201" w14:textId="26E34555" w:rsid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the train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station</w:t>
      </w:r>
      <w:proofErr w:type="gramEnd"/>
    </w:p>
    <w:p w14:paraId="77E797E8" w14:textId="77777777" w:rsidR="00E47FE9" w:rsidRPr="00E809D4" w:rsidRDefault="00E47FE9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73C11ACC" w14:textId="4ECF7828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5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.Is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 bank</w:t>
      </w:r>
      <w:proofErr w:type="gramEnd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next to the river?</w:t>
      </w:r>
    </w:p>
    <w:p w14:paraId="522DFF71" w14:textId="1D39F437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Yes, it is.</w:t>
      </w:r>
    </w:p>
    <w:p w14:paraId="49AD6B4A" w14:textId="0ABB8ACF" w:rsid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No, it isn't.</w:t>
      </w:r>
    </w:p>
    <w:p w14:paraId="57C8CD7D" w14:textId="77777777" w:rsidR="00E47FE9" w:rsidRPr="00E809D4" w:rsidRDefault="00E47FE9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1CF9DC89" w14:textId="6C16CA02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6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.Is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 train</w:t>
      </w:r>
      <w:proofErr w:type="gramEnd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station  opposite  the  bank?</w:t>
      </w:r>
    </w:p>
    <w:p w14:paraId="388E47C4" w14:textId="7C65FB13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Yes, it is.</w:t>
      </w:r>
    </w:p>
    <w:p w14:paraId="4563F56E" w14:textId="4D800748" w:rsid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No, it isn't.</w:t>
      </w:r>
    </w:p>
    <w:p w14:paraId="43A42AF3" w14:textId="77777777" w:rsidR="00E47FE9" w:rsidRPr="00E809D4" w:rsidRDefault="00E47FE9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</w:p>
    <w:p w14:paraId="06F7FBBA" w14:textId="6BEEADB6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7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. Where is </w:t>
      </w:r>
      <w:proofErr w:type="gramStart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the  police</w:t>
      </w:r>
      <w:proofErr w:type="gramEnd"/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station?</w:t>
      </w:r>
    </w:p>
    <w:p w14:paraId="7280D06E" w14:textId="54B8C2A5" w:rsidR="00E809D4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a)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It's behind the post office.</w:t>
      </w:r>
    </w:p>
    <w:p w14:paraId="7038AB70" w14:textId="1EA4892B" w:rsidR="00710495" w:rsidRPr="00E809D4" w:rsidRDefault="00E809D4" w:rsidP="00E809D4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es-ES" w:bidi="es-ES"/>
        </w:rPr>
      </w:pP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   </w:t>
      </w:r>
      <w:r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 xml:space="preserve">b) </w:t>
      </w:r>
      <w:r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>It's in front of the post office.</w:t>
      </w:r>
      <w:r w:rsidR="00D844D7"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 w:rsidR="00D844D7"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  <w:r w:rsidR="00D844D7" w:rsidRPr="00E809D4">
        <w:rPr>
          <w:rFonts w:ascii="Arial" w:eastAsia="Calibri" w:hAnsi="Arial" w:cs="Arial"/>
          <w:bCs/>
          <w:sz w:val="24"/>
          <w:szCs w:val="24"/>
          <w:lang w:val="en-US" w:eastAsia="es-ES" w:bidi="es-ES"/>
        </w:rPr>
        <w:tab/>
      </w:r>
    </w:p>
    <w:p w14:paraId="51B2B51F" w14:textId="246D632D" w:rsidR="0058216F" w:rsidRPr="00E809D4" w:rsidRDefault="0058216F" w:rsidP="0058216F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F639A" wp14:editId="4BF5BD80">
                <wp:simplePos x="0" y="0"/>
                <wp:positionH relativeFrom="column">
                  <wp:posOffset>1343025</wp:posOffset>
                </wp:positionH>
                <wp:positionV relativeFrom="paragraph">
                  <wp:posOffset>1384935</wp:posOffset>
                </wp:positionV>
                <wp:extent cx="152400" cy="152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CC1E" w14:textId="77777777" w:rsidR="00E47FE9" w:rsidRDefault="00E47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F639A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7" type="#_x0000_t202" style="position:absolute;left:0;text-align:left;margin-left:105.75pt;margin-top:109.05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" fillcolor="white [3201]" stroked="f" strokeweight=".5pt">
                <v:textbox>
                  <w:txbxContent>
                    <w:p w14:paraId="750CCC1E" w14:textId="77777777" w:rsidR="00E47FE9" w:rsidRDefault="00E47FE9"/>
                  </w:txbxContent>
                </v:textbox>
              </v:shape>
            </w:pict>
          </mc:Fallback>
        </mc:AlternateContent>
      </w:r>
    </w:p>
    <w:p w14:paraId="7F49F865" w14:textId="4A45DF47" w:rsidR="00AE49F8" w:rsidRPr="00E809D4" w:rsidRDefault="00AE49F8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330BA2B4" w14:textId="34F5320F" w:rsidR="000C47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5155563" w14:textId="5022145B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5772236D" w:rsidR="000813AE" w:rsidRPr="00C36E75" w:rsidRDefault="000B5FE7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DBEA7A2">
                <wp:simplePos x="0" y="0"/>
                <wp:positionH relativeFrom="margin">
                  <wp:posOffset>2314575</wp:posOffset>
                </wp:positionH>
                <wp:positionV relativeFrom="paragraph">
                  <wp:posOffset>21590</wp:posOffset>
                </wp:positionV>
                <wp:extent cx="3276600" cy="1028700"/>
                <wp:effectExtent l="628650" t="0" r="19050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cloudCallout">
                          <a:avLst>
                            <a:gd name="adj1" fmla="val -67837"/>
                            <a:gd name="adj2" fmla="val -36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E47FE9" w:rsidRPr="00B45E7D" w:rsidRDefault="00E47FE9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45E7D">
                              <w:rPr>
                                <w:rFonts w:ascii="Comic Sans MS" w:hAnsi="Comic Sans MS"/>
                                <w:b/>
                                <w:sz w:val="32"/>
                                <w:szCs w:val="36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8" type="#_x0000_t106" style="position:absolute;left:0;text-align:left;margin-left:182.25pt;margin-top:1.7pt;width:25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" adj="-3853,2878">
                <v:textbox>
                  <w:txbxContent>
                    <w:p w14:paraId="7F4269EE" w14:textId="78A2AA11" w:rsidR="00E47FE9" w:rsidRPr="00B45E7D" w:rsidRDefault="00E47FE9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B45E7D">
                        <w:rPr>
                          <w:rFonts w:ascii="Comic Sans MS" w:hAnsi="Comic Sans MS"/>
                          <w:b/>
                          <w:sz w:val="32"/>
                          <w:szCs w:val="36"/>
                          <w:lang w:val="en-US"/>
                        </w:rPr>
                        <w:t>YOU DID IT EXCELLENT!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E7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              </w:t>
      </w:r>
      <w:r w:rsidR="00C36E75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B6A3042" wp14:editId="7CDD8CEF">
            <wp:extent cx="894080" cy="990600"/>
            <wp:effectExtent l="0" t="0" r="127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8" cy="1000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13AE" w:rsidRPr="00C36E75" w:rsidSect="00971CAF">
      <w:headerReference w:type="default" r:id="rId17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FA387" w14:textId="77777777" w:rsidR="002276EB" w:rsidRDefault="002276EB" w:rsidP="00B17032">
      <w:pPr>
        <w:spacing w:after="0" w:line="240" w:lineRule="auto"/>
      </w:pPr>
      <w:r>
        <w:separator/>
      </w:r>
    </w:p>
  </w:endnote>
  <w:endnote w:type="continuationSeparator" w:id="0">
    <w:p w14:paraId="22F89381" w14:textId="77777777" w:rsidR="002276EB" w:rsidRDefault="002276E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C2C60" w14:textId="77777777" w:rsidR="002276EB" w:rsidRDefault="002276EB" w:rsidP="00B17032">
      <w:pPr>
        <w:spacing w:after="0" w:line="240" w:lineRule="auto"/>
      </w:pPr>
      <w:r>
        <w:separator/>
      </w:r>
    </w:p>
  </w:footnote>
  <w:footnote w:type="continuationSeparator" w:id="0">
    <w:p w14:paraId="26FB605B" w14:textId="77777777" w:rsidR="002276EB" w:rsidRDefault="002276E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E47FE9" w:rsidRPr="007821FD" w:rsidRDefault="00E47FE9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E47FE9" w:rsidRDefault="00E47FE9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E47FE9" w:rsidRDefault="00E47F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DFB15CF"/>
    <w:multiLevelType w:val="hybridMultilevel"/>
    <w:tmpl w:val="723E12C0"/>
    <w:lvl w:ilvl="0" w:tplc="ACC6B8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53C9"/>
    <w:multiLevelType w:val="hybridMultilevel"/>
    <w:tmpl w:val="BB7650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DF53CE"/>
    <w:multiLevelType w:val="hybridMultilevel"/>
    <w:tmpl w:val="192294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EE14CB"/>
    <w:multiLevelType w:val="hybridMultilevel"/>
    <w:tmpl w:val="CD2A71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5B90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2079BE"/>
    <w:rsid w:val="00214ECB"/>
    <w:rsid w:val="002276EB"/>
    <w:rsid w:val="002B2334"/>
    <w:rsid w:val="002C30A3"/>
    <w:rsid w:val="002C49B9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248E5"/>
    <w:rsid w:val="00435A70"/>
    <w:rsid w:val="00464C34"/>
    <w:rsid w:val="00467B9E"/>
    <w:rsid w:val="004754B6"/>
    <w:rsid w:val="004B0AFB"/>
    <w:rsid w:val="004E1813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223B1"/>
    <w:rsid w:val="006467B8"/>
    <w:rsid w:val="006472BC"/>
    <w:rsid w:val="00682307"/>
    <w:rsid w:val="00710495"/>
    <w:rsid w:val="00750183"/>
    <w:rsid w:val="0075576E"/>
    <w:rsid w:val="00762FE2"/>
    <w:rsid w:val="007821FD"/>
    <w:rsid w:val="00795A62"/>
    <w:rsid w:val="007C24A3"/>
    <w:rsid w:val="007E75C8"/>
    <w:rsid w:val="007F46A8"/>
    <w:rsid w:val="008B4031"/>
    <w:rsid w:val="008B59B7"/>
    <w:rsid w:val="008C6331"/>
    <w:rsid w:val="008F1DE5"/>
    <w:rsid w:val="008F2122"/>
    <w:rsid w:val="008F2AB4"/>
    <w:rsid w:val="008F7376"/>
    <w:rsid w:val="008F77D1"/>
    <w:rsid w:val="008F7BDD"/>
    <w:rsid w:val="00901B29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B5AEB"/>
    <w:rsid w:val="00AC73B2"/>
    <w:rsid w:val="00AE49F8"/>
    <w:rsid w:val="00B10B53"/>
    <w:rsid w:val="00B13CE4"/>
    <w:rsid w:val="00B1504C"/>
    <w:rsid w:val="00B15E2C"/>
    <w:rsid w:val="00B17032"/>
    <w:rsid w:val="00B35B94"/>
    <w:rsid w:val="00B45E7D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CE0581"/>
    <w:rsid w:val="00D227C8"/>
    <w:rsid w:val="00D844D7"/>
    <w:rsid w:val="00D92107"/>
    <w:rsid w:val="00D939B7"/>
    <w:rsid w:val="00DE480C"/>
    <w:rsid w:val="00E213E8"/>
    <w:rsid w:val="00E347A4"/>
    <w:rsid w:val="00E47FE9"/>
    <w:rsid w:val="00E559C7"/>
    <w:rsid w:val="00E569A8"/>
    <w:rsid w:val="00E57FCB"/>
    <w:rsid w:val="00E6104F"/>
    <w:rsid w:val="00E66C8F"/>
    <w:rsid w:val="00E806C0"/>
    <w:rsid w:val="00E809D4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B45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2020-09-07T23:37:00Z</dcterms:created>
  <dcterms:modified xsi:type="dcterms:W3CDTF">2020-09-07T23:37:00Z</dcterms:modified>
</cp:coreProperties>
</file>